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8655" w14:textId="77777777" w:rsidR="00DA33B0" w:rsidRPr="00DF576F" w:rsidRDefault="00DA33B0" w:rsidP="00DA33B0">
      <w:pPr>
        <w:rPr>
          <w:sz w:val="21"/>
          <w:szCs w:val="21"/>
        </w:rPr>
      </w:pPr>
      <w:bookmarkStart w:id="0" w:name="_Hlk176339831"/>
      <w:r w:rsidRPr="00DF576F">
        <w:rPr>
          <w:rFonts w:hint="eastAsia"/>
          <w:sz w:val="21"/>
          <w:szCs w:val="21"/>
        </w:rPr>
        <w:t>様式第12（第</w:t>
      </w:r>
      <w:r w:rsidR="009F6444" w:rsidRPr="00DF576F">
        <w:rPr>
          <w:rFonts w:hint="eastAsia"/>
          <w:sz w:val="21"/>
          <w:szCs w:val="21"/>
        </w:rPr>
        <w:t>10</w:t>
      </w:r>
      <w:r w:rsidRPr="00DF576F">
        <w:rPr>
          <w:rFonts w:hint="eastAsia"/>
          <w:sz w:val="21"/>
          <w:szCs w:val="21"/>
        </w:rPr>
        <w:t>条</w:t>
      </w:r>
      <w:r w:rsidR="00644722" w:rsidRPr="00DF576F">
        <w:rPr>
          <w:rFonts w:hint="eastAsia"/>
          <w:sz w:val="21"/>
          <w:szCs w:val="21"/>
        </w:rPr>
        <w:t>、第</w:t>
      </w:r>
      <w:r w:rsidR="009F6444" w:rsidRPr="00DF576F">
        <w:rPr>
          <w:rFonts w:hint="eastAsia"/>
          <w:sz w:val="21"/>
          <w:szCs w:val="21"/>
        </w:rPr>
        <w:t>19</w:t>
      </w:r>
      <w:r w:rsidR="00644722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9"/>
        <w:gridCol w:w="4935"/>
        <w:gridCol w:w="2236"/>
      </w:tblGrid>
      <w:tr w:rsidR="00EC5CEF" w:rsidRPr="00DF576F" w14:paraId="0796961F" w14:textId="77777777" w:rsidTr="00520F85">
        <w:trPr>
          <w:trHeight w:hRule="exact" w:val="794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D86B3C" w14:textId="77777777" w:rsidR="00EC5CEF" w:rsidRPr="00DF576F" w:rsidRDefault="00EC5CEF" w:rsidP="00520F8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bCs/>
                <w:sz w:val="24"/>
                <w:szCs w:val="24"/>
              </w:rPr>
              <w:t>工　　程　　報　　告　　書</w:t>
            </w:r>
          </w:p>
        </w:tc>
      </w:tr>
      <w:tr w:rsidR="00EC5CEF" w:rsidRPr="00DF576F" w14:paraId="62B5669E" w14:textId="77777777" w:rsidTr="00520F85">
        <w:trPr>
          <w:cantSplit/>
          <w:trHeight w:val="1534"/>
        </w:trPr>
        <w:tc>
          <w:tcPr>
            <w:tcW w:w="1005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09D504" w14:textId="77777777" w:rsidR="00EC5CEF" w:rsidRPr="00DF576F" w:rsidRDefault="00EC5CEF" w:rsidP="00520F85">
            <w:pPr>
              <w:ind w:leftChars="4059" w:left="8380" w:hanging="223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0F3DC54F" w14:textId="33347B82" w:rsidR="00EC5CEF" w:rsidRPr="00DF576F" w:rsidRDefault="002B55CE" w:rsidP="00520F85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碧南市長</w:t>
            </w:r>
            <w:r w:rsidR="00EC5CEF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4FC72CC8" w14:textId="77777777" w:rsidR="00EC5CEF" w:rsidRPr="00DF576F" w:rsidRDefault="00EC5CEF" w:rsidP="0020037C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270DE0A1" w14:textId="77777777" w:rsidR="00EC5CEF" w:rsidRPr="00DF576F" w:rsidRDefault="00EC5CEF" w:rsidP="00F02D0E">
            <w:pPr>
              <w:ind w:firstLineChars="2700" w:firstLine="5966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5A6F5083" w14:textId="18285BDF" w:rsidR="00F02D0E" w:rsidRPr="00DF576F" w:rsidRDefault="00350709" w:rsidP="00F02D0E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2EA733" wp14:editId="7942F11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83838319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BCEF8" id="AutoShape 44" o:spid="_x0000_s1026" type="#_x0000_t185" style="position:absolute;margin-left:286.55pt;margin-top:1.95pt;width:70.7pt;height: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F02D0E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F02D0E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7B708B20" w14:textId="77777777" w:rsidR="00F02D0E" w:rsidRPr="00DF576F" w:rsidRDefault="00F02D0E" w:rsidP="00F02D0E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27964D27" w14:textId="77777777" w:rsidR="00EC5CEF" w:rsidRPr="00DF576F" w:rsidRDefault="00EC5CEF" w:rsidP="00520F85">
            <w:pPr>
              <w:ind w:firstLineChars="2992" w:firstLine="6611"/>
              <w:rPr>
                <w:rFonts w:hAnsi="ＭＳ 明朝"/>
                <w:sz w:val="22"/>
                <w:szCs w:val="22"/>
              </w:rPr>
            </w:pPr>
          </w:p>
          <w:p w14:paraId="4C1A94D4" w14:textId="25E791CB" w:rsidR="00EC5CEF" w:rsidRPr="00DF576F" w:rsidRDefault="00EC5CEF" w:rsidP="00520F85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32CC63AE" w14:textId="158516AF" w:rsidR="00EC5CEF" w:rsidRPr="00DF576F" w:rsidRDefault="00EC5CEF" w:rsidP="00520F85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宅地造成及び特定盛土等規制法施行</w:t>
            </w:r>
            <w:r w:rsidRPr="002B55CE">
              <w:rPr>
                <w:rFonts w:hAnsi="ＭＳ 明朝" w:hint="eastAsia"/>
                <w:sz w:val="21"/>
                <w:szCs w:val="21"/>
              </w:rPr>
              <w:t>細則</w:t>
            </w:r>
            <w:r w:rsidR="002B55CE" w:rsidRPr="002B55CE">
              <w:rPr>
                <w:rFonts w:hAnsi="ＭＳ 明朝" w:hint="eastAsia"/>
                <w:sz w:val="21"/>
                <w:szCs w:val="21"/>
              </w:rPr>
              <w:t>第10条</w:t>
            </w:r>
            <w:r w:rsidRPr="002B55CE">
              <w:rPr>
                <w:rFonts w:hAnsi="ＭＳ 明朝" w:hint="eastAsia"/>
                <w:sz w:val="21"/>
                <w:szCs w:val="21"/>
              </w:rPr>
              <w:t>の規定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、次のとおり報告します。</w:t>
            </w:r>
          </w:p>
          <w:p w14:paraId="6618DBCE" w14:textId="77777777" w:rsidR="0074331A" w:rsidRPr="00DF576F" w:rsidRDefault="0074331A" w:rsidP="0074331A">
            <w:pPr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656B2DB8" w14:textId="77777777" w:rsidTr="00520F85">
        <w:trPr>
          <w:trHeight w:hRule="exact" w:val="623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B41B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C0618C" w14:textId="77777777" w:rsidR="00EC5CEF" w:rsidRPr="00DF576F" w:rsidRDefault="00EC5CEF" w:rsidP="00520F85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　　　　　　第　　　　　号</w:t>
            </w:r>
          </w:p>
        </w:tc>
      </w:tr>
      <w:tr w:rsidR="00EC5CEF" w:rsidRPr="00DF576F" w14:paraId="316501D3" w14:textId="77777777" w:rsidTr="00520F85">
        <w:trPr>
          <w:trHeight w:hRule="exact" w:val="644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E168" w14:textId="77777777" w:rsidR="00EC5CEF" w:rsidRPr="00DF576F" w:rsidRDefault="00EC5CEF" w:rsidP="00520F85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土地の所在</w:t>
            </w:r>
            <w:r w:rsidR="00E908CC"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地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24050688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652C65" w14:textId="77777777" w:rsidR="00EC5CEF" w:rsidRPr="00DF576F" w:rsidRDefault="00EC5CEF" w:rsidP="00520F8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79AA3231" w14:textId="77777777" w:rsidTr="00520F85">
        <w:trPr>
          <w:cantSplit/>
          <w:trHeight w:val="1482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03BB0C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924050687"/>
              </w:rPr>
              <w:t>報告に係る工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924050687"/>
              </w:rPr>
              <w:t>程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92B6219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□練積み造の擁壁の基礎を完了するとき</w:t>
            </w:r>
          </w:p>
          <w:p w14:paraId="005F2F67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□鉄筋コンクリート造の擁壁の配筋を完了するとき</w:t>
            </w:r>
          </w:p>
          <w:p w14:paraId="5EAA3F7C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□無筋コンクリート造の擁壁の型枠を完了するとき</w:t>
            </w:r>
          </w:p>
          <w:p w14:paraId="44525350" w14:textId="77777777" w:rsidR="00BF2789" w:rsidRPr="00DF576F" w:rsidRDefault="00BF2789" w:rsidP="00E908CC">
            <w:pPr>
              <w:spacing w:line="340" w:lineRule="exac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</w:t>
            </w:r>
            <w:r w:rsidR="00010A41" w:rsidRPr="00DF576F">
              <w:rPr>
                <w:rFonts w:hAnsi="ＭＳ 明朝" w:hint="eastAsia"/>
                <w:sz w:val="22"/>
                <w:szCs w:val="22"/>
              </w:rPr>
              <w:t>暗</w:t>
            </w:r>
            <w:r w:rsidR="00010A41" w:rsidRPr="00DF576F"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A41" w:rsidRPr="00DF576F">
                    <w:rPr>
                      <w:rFonts w:hAnsi="ＭＳ 明朝"/>
                      <w:sz w:val="11"/>
                      <w:szCs w:val="22"/>
                    </w:rPr>
                    <w:t>きよ</w:t>
                  </w:r>
                </w:rt>
                <w:rubyBase>
                  <w:r w:rsidR="00010A41" w:rsidRPr="00DF576F">
                    <w:rPr>
                      <w:rFonts w:hAnsi="ＭＳ 明朝"/>
                      <w:sz w:val="22"/>
                      <w:szCs w:val="22"/>
                    </w:rPr>
                    <w:t>渠</w:t>
                  </w:r>
                </w:rubyBase>
              </w:ruby>
            </w:r>
            <w:r w:rsidRPr="00DF576F">
              <w:rPr>
                <w:rFonts w:hAnsi="ＭＳ 明朝" w:hint="eastAsia"/>
                <w:sz w:val="22"/>
                <w:szCs w:val="22"/>
              </w:rPr>
              <w:t>を設置するとき</w:t>
            </w:r>
          </w:p>
          <w:p w14:paraId="2552EF11" w14:textId="77777777" w:rsidR="00E908CC" w:rsidRPr="00DF576F" w:rsidRDefault="00E908CC" w:rsidP="00E908CC">
            <w:pPr>
              <w:spacing w:line="340" w:lineRule="exac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>知事が指定する工程をするとき</w:t>
            </w:r>
          </w:p>
        </w:tc>
      </w:tr>
      <w:tr w:rsidR="00EC5CEF" w:rsidRPr="00DF576F" w14:paraId="3539D619" w14:textId="77777777" w:rsidTr="00520F85">
        <w:trPr>
          <w:cantSplit/>
          <w:trHeight w:val="791"/>
        </w:trPr>
        <w:tc>
          <w:tcPr>
            <w:tcW w:w="287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1548BE6" w14:textId="77777777" w:rsidR="00EC5CEF" w:rsidRPr="00DF576F" w:rsidRDefault="00EC5CEF" w:rsidP="00520F8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8"/>
                <w:sz w:val="22"/>
                <w:szCs w:val="22"/>
                <w:fitText w:val="2431" w:id="-924050686"/>
              </w:rPr>
              <w:t>当該工程に達する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924050686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387A109" w14:textId="77777777" w:rsidR="00EC5CEF" w:rsidRPr="00DF576F" w:rsidRDefault="00EC5CEF" w:rsidP="00520F85">
            <w:pPr>
              <w:spacing w:line="250" w:lineRule="atLeast"/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EC5CEF" w:rsidRPr="00DF576F" w14:paraId="4DA736BB" w14:textId="77777777" w:rsidTr="00520F85">
        <w:trPr>
          <w:trHeight w:val="696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6D7526E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924050685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924050685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D81F52B" w14:textId="77777777" w:rsidR="00EC5CEF" w:rsidRPr="00DF576F" w:rsidRDefault="00EC5CEF" w:rsidP="00520F8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2D393C07" w14:textId="77777777" w:rsidTr="00141841">
        <w:trPr>
          <w:trHeight w:val="705"/>
        </w:trPr>
        <w:tc>
          <w:tcPr>
            <w:tcW w:w="2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2EB820C" w14:textId="77777777" w:rsidR="00EC5CEF" w:rsidRPr="00DF576F" w:rsidRDefault="00EC5CEF" w:rsidP="00520F85">
            <w:pPr>
              <w:spacing w:line="250" w:lineRule="atLeast"/>
              <w:ind w:leftChars="-25" w:left="1" w:hangingChars="23" w:hanging="51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※　　受　　 付　　 欄</w:t>
            </w:r>
          </w:p>
        </w:tc>
        <w:tc>
          <w:tcPr>
            <w:tcW w:w="49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FE8BF3B" w14:textId="77777777" w:rsidR="00EC5CEF" w:rsidRPr="00DF576F" w:rsidRDefault="00EC5CEF" w:rsidP="00520F85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EFD0F1A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141841" w:rsidRPr="00DF576F" w14:paraId="727FF962" w14:textId="77777777" w:rsidTr="00562766">
        <w:trPr>
          <w:trHeight w:val="705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7C09B62" w14:textId="77777777" w:rsidR="00141841" w:rsidRPr="00DF576F" w:rsidRDefault="00141841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１　※印のある欄は、記入しない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  <w:p w14:paraId="0315B2FB" w14:textId="77777777" w:rsidR="00141841" w:rsidRPr="00DF576F" w:rsidRDefault="00141841" w:rsidP="00300DE1">
            <w:pPr>
              <w:ind w:leftChars="330" w:left="884" w:hangingChars="100" w:hanging="221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報告に係る工程について、該当する□の中に</w:t>
            </w:r>
            <w:r w:rsidR="008B7507" w:rsidRPr="00DF576F">
              <w:rPr>
                <w:rFonts w:hAnsi="ＭＳ 明朝" w:hint="eastAsia"/>
                <w:i/>
                <w:iCs/>
                <w:sz w:val="22"/>
                <w:szCs w:val="22"/>
              </w:rPr>
              <w:t>レ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印を</w:t>
            </w:r>
            <w:r w:rsidR="00E7725E" w:rsidRPr="00DF576F">
              <w:rPr>
                <w:rFonts w:hAnsi="ＭＳ 明朝" w:hint="eastAsia"/>
                <w:sz w:val="22"/>
                <w:szCs w:val="22"/>
              </w:rPr>
              <w:t>付</w:t>
            </w:r>
            <w:r w:rsidR="00EB2675" w:rsidRPr="00DF576F">
              <w:rPr>
                <w:rFonts w:hAnsi="ＭＳ 明朝" w:hint="eastAsia"/>
                <w:sz w:val="22"/>
                <w:szCs w:val="22"/>
              </w:rPr>
              <w:t>し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てください。</w:t>
            </w:r>
          </w:p>
        </w:tc>
      </w:tr>
    </w:tbl>
    <w:p w14:paraId="36C92F6E" w14:textId="6EC39DBA" w:rsidR="00E56D32" w:rsidRPr="001F74B8" w:rsidRDefault="00BF2789" w:rsidP="00FA1877">
      <w:pPr>
        <w:ind w:firstLineChars="50" w:firstLine="105"/>
        <w:rPr>
          <w:rFonts w:hAnsi="ＭＳ 明朝"/>
          <w:sz w:val="21"/>
          <w:szCs w:val="21"/>
        </w:rPr>
      </w:pPr>
      <w:r w:rsidRPr="00C44634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</w:t>
      </w:r>
      <w:r w:rsidR="00EC5CEF" w:rsidRPr="00DF576F">
        <w:rPr>
          <w:rFonts w:hAnsi="ＭＳ 明朝" w:hint="eastAsia"/>
          <w:sz w:val="21"/>
          <w:szCs w:val="21"/>
        </w:rPr>
        <w:t xml:space="preserve">　用紙の大きさは、日本</w:t>
      </w:r>
      <w:r w:rsidR="00EC5CEF" w:rsidRPr="00DF576F">
        <w:rPr>
          <w:rFonts w:hint="eastAsia"/>
          <w:sz w:val="21"/>
          <w:szCs w:val="21"/>
        </w:rPr>
        <w:t>産業</w:t>
      </w:r>
      <w:r w:rsidR="00EC5CEF" w:rsidRPr="00DF576F">
        <w:rPr>
          <w:rFonts w:hAnsi="ＭＳ 明朝" w:hint="eastAsia"/>
          <w:sz w:val="21"/>
          <w:szCs w:val="21"/>
        </w:rPr>
        <w:t>規格Ａ４とする。</w:t>
      </w:r>
      <w:bookmarkEnd w:id="0"/>
    </w:p>
    <w:sectPr w:rsidR="00E56D32" w:rsidRPr="001F74B8" w:rsidSect="002303A8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76FF5" w14:textId="77777777" w:rsidR="00DE3EA0" w:rsidRDefault="00DE3EA0" w:rsidP="005A0DAC">
      <w:r>
        <w:separator/>
      </w:r>
    </w:p>
  </w:endnote>
  <w:endnote w:type="continuationSeparator" w:id="0">
    <w:p w14:paraId="20D51C78" w14:textId="77777777" w:rsidR="00DE3EA0" w:rsidRDefault="00DE3EA0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7B120" w14:textId="77777777" w:rsidR="00DE3EA0" w:rsidRDefault="00DE3EA0" w:rsidP="005A0DAC">
      <w:r>
        <w:separator/>
      </w:r>
    </w:p>
  </w:footnote>
  <w:footnote w:type="continuationSeparator" w:id="0">
    <w:p w14:paraId="5292BC78" w14:textId="77777777" w:rsidR="00DE3EA0" w:rsidRDefault="00DE3EA0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1F74B8"/>
    <w:rsid w:val="0020037C"/>
    <w:rsid w:val="002100FE"/>
    <w:rsid w:val="002140DD"/>
    <w:rsid w:val="00220A00"/>
    <w:rsid w:val="00224A75"/>
    <w:rsid w:val="00226458"/>
    <w:rsid w:val="002303A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B55CE"/>
    <w:rsid w:val="002E0CE8"/>
    <w:rsid w:val="002E6D11"/>
    <w:rsid w:val="002E7455"/>
    <w:rsid w:val="002F608C"/>
    <w:rsid w:val="00300A43"/>
    <w:rsid w:val="00300DE1"/>
    <w:rsid w:val="00300E35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B6173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97C9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290D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05921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2C7"/>
    <w:rsid w:val="00A34A0C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29E"/>
    <w:rsid w:val="00A75945"/>
    <w:rsid w:val="00A80616"/>
    <w:rsid w:val="00A86AD7"/>
    <w:rsid w:val="00AA0891"/>
    <w:rsid w:val="00AA338D"/>
    <w:rsid w:val="00AB65E2"/>
    <w:rsid w:val="00AC190F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634"/>
    <w:rsid w:val="00C44C23"/>
    <w:rsid w:val="00C474D1"/>
    <w:rsid w:val="00C51175"/>
    <w:rsid w:val="00C5296A"/>
    <w:rsid w:val="00C647CB"/>
    <w:rsid w:val="00C66E47"/>
    <w:rsid w:val="00C710B3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734C2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3EA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0F7B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1877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171</Characters>
  <Application>Microsoft Office Word</Application>
  <DocSecurity>0</DocSecurity>
  <Lines>1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2025-04-30T08:03:00Z</dcterms:created>
  <dcterms:modified xsi:type="dcterms:W3CDTF">2025-04-30T08:03:00Z</dcterms:modified>
</cp:coreProperties>
</file>